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0" w:type="pct"/>
        <w:tblLayout w:type="fixed"/>
        <w:tblLook w:val="01E0"/>
      </w:tblPr>
      <w:tblGrid>
        <w:gridCol w:w="3096"/>
        <w:gridCol w:w="3370"/>
        <w:gridCol w:w="3488"/>
      </w:tblGrid>
      <w:tr w:rsidR="00E67E07" w:rsidRPr="00E67E07" w:rsidTr="00030C34">
        <w:trPr>
          <w:trHeight w:val="1866"/>
        </w:trPr>
        <w:tc>
          <w:tcPr>
            <w:tcW w:w="1555" w:type="pct"/>
          </w:tcPr>
          <w:p w:rsidR="00E67E07" w:rsidRPr="00E67E07" w:rsidRDefault="00E67E07" w:rsidP="00E6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07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67E07" w:rsidRPr="00E67E07" w:rsidRDefault="00E67E07" w:rsidP="00E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07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E67E07" w:rsidRPr="00E67E07" w:rsidRDefault="00E67E07" w:rsidP="00E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07">
              <w:rPr>
                <w:rFonts w:ascii="Times New Roman" w:hAnsi="Times New Roman" w:cs="Times New Roman"/>
                <w:sz w:val="24"/>
                <w:szCs w:val="24"/>
              </w:rPr>
              <w:t>И.А.Королёва /___________/</w:t>
            </w:r>
          </w:p>
          <w:p w:rsidR="00E67E07" w:rsidRPr="00E67E07" w:rsidRDefault="00E67E07" w:rsidP="00E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07" w:rsidRPr="00E67E07" w:rsidRDefault="00E67E07" w:rsidP="00E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0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9A3DA6" w:rsidRDefault="009A3DA6" w:rsidP="009A3DA6">
            <w:pPr>
              <w:tabs>
                <w:tab w:val="left" w:pos="9288"/>
              </w:tabs>
              <w:jc w:val="both"/>
            </w:pPr>
            <w:r>
              <w:t>от «</w:t>
            </w:r>
            <w:r>
              <w:rPr>
                <w:u w:val="single"/>
              </w:rPr>
              <w:t xml:space="preserve"> __</w:t>
            </w:r>
            <w:r>
              <w:t>»</w:t>
            </w:r>
            <w:r>
              <w:rPr>
                <w:u w:val="single"/>
              </w:rPr>
              <w:t xml:space="preserve"> августа</w:t>
            </w:r>
            <w:r>
              <w:t xml:space="preserve"> 2019г.</w:t>
            </w:r>
          </w:p>
          <w:p w:rsidR="00E67E07" w:rsidRPr="00E67E07" w:rsidRDefault="00E67E07" w:rsidP="00E6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pct"/>
          </w:tcPr>
          <w:p w:rsidR="00E67E07" w:rsidRPr="00E67E07" w:rsidRDefault="00E67E07" w:rsidP="00E6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07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67E07" w:rsidRPr="00E67E07" w:rsidRDefault="00E67E07" w:rsidP="00E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0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«Белая СОШ»</w:t>
            </w:r>
          </w:p>
          <w:p w:rsidR="00E67E07" w:rsidRPr="00E67E07" w:rsidRDefault="002A64D2" w:rsidP="00E6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Климентьева И.В.</w:t>
            </w:r>
            <w:r w:rsidR="00E67E07" w:rsidRPr="00E67E07">
              <w:rPr>
                <w:rFonts w:ascii="Times New Roman" w:hAnsi="Times New Roman" w:cs="Times New Roman"/>
                <w:sz w:val="24"/>
                <w:szCs w:val="24"/>
              </w:rPr>
              <w:t xml:space="preserve"> /____________/</w:t>
            </w:r>
          </w:p>
          <w:p w:rsidR="00E67E07" w:rsidRPr="00E67E07" w:rsidRDefault="00E67E07" w:rsidP="00E6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DA6" w:rsidRDefault="009A3DA6" w:rsidP="009A3DA6">
            <w:pPr>
              <w:tabs>
                <w:tab w:val="left" w:pos="9288"/>
              </w:tabs>
              <w:jc w:val="both"/>
            </w:pPr>
            <w:r>
              <w:t>от «</w:t>
            </w:r>
            <w:r>
              <w:rPr>
                <w:u w:val="single"/>
              </w:rPr>
              <w:t xml:space="preserve"> __</w:t>
            </w:r>
            <w:r>
              <w:t>»</w:t>
            </w:r>
            <w:r>
              <w:rPr>
                <w:u w:val="single"/>
              </w:rPr>
              <w:t xml:space="preserve"> августа</w:t>
            </w:r>
            <w:r>
              <w:t xml:space="preserve"> 2019г.</w:t>
            </w:r>
          </w:p>
          <w:p w:rsidR="00E67E07" w:rsidRPr="00E67E07" w:rsidRDefault="00E67E07" w:rsidP="00E6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</w:tcPr>
          <w:p w:rsidR="00E67E07" w:rsidRPr="00E67E07" w:rsidRDefault="00E67E07" w:rsidP="00E6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E0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67E07" w:rsidRPr="00E67E07" w:rsidRDefault="00E67E07" w:rsidP="00E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0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67E07" w:rsidRPr="00E67E07" w:rsidRDefault="00E67E07" w:rsidP="00E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07">
              <w:rPr>
                <w:rFonts w:ascii="Times New Roman" w:hAnsi="Times New Roman" w:cs="Times New Roman"/>
                <w:sz w:val="24"/>
                <w:szCs w:val="24"/>
              </w:rPr>
              <w:t>МБОУ «Белая СОШ»</w:t>
            </w:r>
          </w:p>
          <w:p w:rsidR="00E67E07" w:rsidRPr="00E67E07" w:rsidRDefault="00E67E07" w:rsidP="00E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E07">
              <w:rPr>
                <w:rFonts w:ascii="Times New Roman" w:hAnsi="Times New Roman" w:cs="Times New Roman"/>
                <w:sz w:val="24"/>
                <w:szCs w:val="24"/>
              </w:rPr>
              <w:t>А.В.Ченских</w:t>
            </w:r>
            <w:proofErr w:type="spellEnd"/>
            <w:r w:rsidRPr="00E67E07">
              <w:rPr>
                <w:rFonts w:ascii="Times New Roman" w:hAnsi="Times New Roman" w:cs="Times New Roman"/>
                <w:sz w:val="24"/>
                <w:szCs w:val="24"/>
              </w:rPr>
              <w:t>/__________/</w:t>
            </w:r>
          </w:p>
          <w:p w:rsidR="00E67E07" w:rsidRPr="00E67E07" w:rsidRDefault="00E67E07" w:rsidP="00E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07" w:rsidRPr="00E67E07" w:rsidRDefault="00E67E07" w:rsidP="00E67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E0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9A3DA6" w:rsidRDefault="009A3DA6" w:rsidP="009A3DA6">
            <w:pPr>
              <w:tabs>
                <w:tab w:val="left" w:pos="9288"/>
              </w:tabs>
              <w:jc w:val="both"/>
            </w:pPr>
            <w:r>
              <w:t>от «</w:t>
            </w:r>
            <w:r>
              <w:rPr>
                <w:u w:val="single"/>
              </w:rPr>
              <w:t xml:space="preserve"> __</w:t>
            </w:r>
            <w:r>
              <w:t>»</w:t>
            </w:r>
            <w:r>
              <w:rPr>
                <w:u w:val="single"/>
              </w:rPr>
              <w:t xml:space="preserve"> августа</w:t>
            </w:r>
            <w:r>
              <w:t xml:space="preserve"> 2019г.</w:t>
            </w:r>
          </w:p>
          <w:p w:rsidR="00E67E07" w:rsidRPr="00E67E07" w:rsidRDefault="00E67E07" w:rsidP="00E6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DB" w:rsidRDefault="000469DB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9DB" w:rsidRDefault="000469DB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9DB" w:rsidRDefault="000469DB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9DB" w:rsidRDefault="000469DB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9DB" w:rsidRDefault="000469DB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9DB" w:rsidRDefault="000469DB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9DB" w:rsidRPr="000469DB" w:rsidRDefault="000469DB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D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843CF" w:rsidRPr="000469DB" w:rsidRDefault="00D843CF" w:rsidP="00046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3CF" w:rsidRPr="000469DB" w:rsidRDefault="000469DB" w:rsidP="00046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9DB">
        <w:rPr>
          <w:rFonts w:ascii="Times New Roman" w:hAnsi="Times New Roman" w:cs="Times New Roman"/>
          <w:b/>
          <w:sz w:val="28"/>
          <w:szCs w:val="28"/>
        </w:rPr>
        <w:t>кружка</w:t>
      </w:r>
      <w:r w:rsidR="00D843CF" w:rsidRPr="000469DB">
        <w:rPr>
          <w:rFonts w:ascii="Times New Roman" w:hAnsi="Times New Roman" w:cs="Times New Roman"/>
          <w:b/>
          <w:sz w:val="28"/>
          <w:szCs w:val="28"/>
        </w:rPr>
        <w:t xml:space="preserve"> «Робототехника» для </w:t>
      </w:r>
      <w:r w:rsidRPr="000469DB">
        <w:rPr>
          <w:rFonts w:ascii="Times New Roman" w:hAnsi="Times New Roman" w:cs="Times New Roman"/>
          <w:b/>
          <w:sz w:val="28"/>
          <w:szCs w:val="28"/>
        </w:rPr>
        <w:t>5-6</w:t>
      </w:r>
      <w:r w:rsidR="00D843CF" w:rsidRPr="000469D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0469DB">
        <w:rPr>
          <w:rFonts w:ascii="Times New Roman" w:hAnsi="Times New Roman" w:cs="Times New Roman"/>
          <w:b/>
          <w:sz w:val="28"/>
          <w:szCs w:val="28"/>
        </w:rPr>
        <w:t>ов</w:t>
      </w:r>
    </w:p>
    <w:p w:rsidR="00D843CF" w:rsidRPr="000469DB" w:rsidRDefault="00D843CF" w:rsidP="00046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9DB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0469DB">
        <w:rPr>
          <w:rFonts w:ascii="Times New Roman" w:hAnsi="Times New Roman" w:cs="Times New Roman"/>
          <w:sz w:val="28"/>
          <w:szCs w:val="28"/>
        </w:rPr>
        <w:t>Шагазетдинова</w:t>
      </w:r>
      <w:proofErr w:type="spellEnd"/>
      <w:r w:rsidRPr="000469DB">
        <w:rPr>
          <w:rFonts w:ascii="Times New Roman" w:hAnsi="Times New Roman" w:cs="Times New Roman"/>
          <w:sz w:val="28"/>
          <w:szCs w:val="28"/>
        </w:rPr>
        <w:t xml:space="preserve"> Надежда Анатольевна,</w:t>
      </w:r>
    </w:p>
    <w:p w:rsidR="00D843CF" w:rsidRPr="000469DB" w:rsidRDefault="00D843CF" w:rsidP="00046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9DB">
        <w:rPr>
          <w:rFonts w:ascii="Times New Roman" w:hAnsi="Times New Roman" w:cs="Times New Roman"/>
          <w:sz w:val="28"/>
          <w:szCs w:val="28"/>
        </w:rPr>
        <w:t>учитель информатики высшей категории</w:t>
      </w: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3CF" w:rsidRPr="000469DB" w:rsidRDefault="00D843CF" w:rsidP="00046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9DB">
        <w:rPr>
          <w:rFonts w:ascii="Times New Roman" w:hAnsi="Times New Roman" w:cs="Times New Roman"/>
          <w:sz w:val="28"/>
          <w:szCs w:val="28"/>
        </w:rPr>
        <w:t>201</w:t>
      </w:r>
      <w:r w:rsidR="009A3DA6">
        <w:rPr>
          <w:rFonts w:ascii="Times New Roman" w:hAnsi="Times New Roman" w:cs="Times New Roman"/>
          <w:sz w:val="28"/>
          <w:szCs w:val="28"/>
        </w:rPr>
        <w:t>9</w:t>
      </w:r>
      <w:r w:rsidRPr="000469DB">
        <w:rPr>
          <w:rFonts w:ascii="Times New Roman" w:hAnsi="Times New Roman" w:cs="Times New Roman"/>
          <w:sz w:val="28"/>
          <w:szCs w:val="28"/>
        </w:rPr>
        <w:t xml:space="preserve"> - 20</w:t>
      </w:r>
      <w:r w:rsidR="009A3DA6">
        <w:rPr>
          <w:rFonts w:ascii="Times New Roman" w:hAnsi="Times New Roman" w:cs="Times New Roman"/>
          <w:sz w:val="28"/>
          <w:szCs w:val="28"/>
        </w:rPr>
        <w:t>20</w:t>
      </w:r>
      <w:r w:rsidRPr="000469D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67E07" w:rsidRDefault="00E67E0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Данная программа по робототехнике </w:t>
      </w:r>
      <w:r w:rsidRPr="003E03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научно-технической направленности</w:t>
      </w: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, т.к. так как в наше время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этой темы заключается в том, что в настоящий момент в России развиваются </w:t>
      </w:r>
      <w:proofErr w:type="spellStart"/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нанотехнологии</w:t>
      </w:r>
      <w:proofErr w:type="spellEnd"/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детей, участвующих в реализации данной дополнительной образовательной программы колеблется от 10 до 14 лет. В коллектив могут быть приняты все желающие, не имеющие противопоказаний по здоровью.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работы, в неделю 2 занятия по 2 часа. Часовая нагрузка 140 час</w:t>
      </w:r>
      <w:r w:rsidR="003E03B5"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воспитанников основам робототехники, программирования. Развитие творческих способностей в процессе конструирования и проектирования.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Обучающие:</w:t>
      </w:r>
    </w:p>
    <w:p w:rsidR="008967A7" w:rsidRPr="003E03B5" w:rsidRDefault="008967A7" w:rsidP="003E03B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первоначальные знания о конструкции робототехнических устройств;</w:t>
      </w:r>
    </w:p>
    <w:p w:rsidR="008967A7" w:rsidRPr="003E03B5" w:rsidRDefault="008967A7" w:rsidP="003E03B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:rsidR="008967A7" w:rsidRPr="003E03B5" w:rsidRDefault="008967A7" w:rsidP="003E03B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8967A7" w:rsidRPr="003E03B5" w:rsidRDefault="008967A7" w:rsidP="003E03B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правилами безопасной работы с инструментами</w:t>
      </w:r>
    </w:p>
    <w:p w:rsidR="008967A7" w:rsidRPr="003E03B5" w:rsidRDefault="008967A7" w:rsidP="003E03B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Воспитывающие:</w:t>
      </w:r>
    </w:p>
    <w:p w:rsidR="008967A7" w:rsidRPr="003E03B5" w:rsidRDefault="008967A7" w:rsidP="003E03B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творческое отношение к выполняемой работе;</w:t>
      </w:r>
    </w:p>
    <w:p w:rsidR="008967A7" w:rsidRPr="003E03B5" w:rsidRDefault="008967A7" w:rsidP="003E03B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работать в коллективе, эффективно распределять обязанности.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8967A7" w:rsidRPr="003E03B5" w:rsidRDefault="008967A7" w:rsidP="003E03B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творческую инициативу и самостоятельность;</w:t>
      </w:r>
    </w:p>
    <w:p w:rsidR="008967A7" w:rsidRPr="003E03B5" w:rsidRDefault="008967A7" w:rsidP="003E03B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главном.</w:t>
      </w:r>
    </w:p>
    <w:p w:rsidR="008967A7" w:rsidRPr="003E03B5" w:rsidRDefault="0036121E" w:rsidP="003E03B5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="008967A7"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Материальные ресурсы: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Наборы </w:t>
      </w:r>
      <w:proofErr w:type="spellStart"/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конструкторов:</w:t>
      </w:r>
      <w:r w:rsidR="0036121E"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Lego</w:t>
      </w:r>
      <w:proofErr w:type="spellEnd"/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Mindstorms</w:t>
      </w:r>
      <w:proofErr w:type="spellEnd"/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NXT - </w:t>
      </w:r>
      <w:r w:rsidR="0036121E"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наборов</w:t>
      </w:r>
    </w:p>
    <w:p w:rsidR="008967A7" w:rsidRPr="003E03B5" w:rsidRDefault="0036121E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967A7"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Программное обеспечение NX</w:t>
      </w: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67A7"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8967A7" w:rsidRPr="003E03B5" w:rsidRDefault="0036121E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967A7"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Руководство пользователя </w:t>
      </w: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NX</w:t>
      </w: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</w:t>
      </w:r>
    </w:p>
    <w:p w:rsidR="008967A7" w:rsidRPr="003E03B5" w:rsidRDefault="0036121E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7C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967A7"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. Зарядные устройства - 8 шт.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ПРОГНОЗИРУЕМЫЙ РЕЗУЛЬТАТ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окончанию курса обучения учащиеся должны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967A7" w:rsidRPr="003E03B5" w:rsidRDefault="008967A7" w:rsidP="003E03B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безопасной работы;</w:t>
      </w:r>
    </w:p>
    <w:p w:rsidR="008967A7" w:rsidRPr="003E03B5" w:rsidRDefault="008967A7" w:rsidP="003E03B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компоненты конструкторов ЛЕГО;</w:t>
      </w:r>
    </w:p>
    <w:p w:rsidR="008967A7" w:rsidRPr="003E03B5" w:rsidRDefault="008967A7" w:rsidP="003E03B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конструктивные особенности различных моделей, сооружений и механизмов;</w:t>
      </w:r>
    </w:p>
    <w:p w:rsidR="008967A7" w:rsidRPr="003E03B5" w:rsidRDefault="008967A7" w:rsidP="003E03B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компьютерную среду, включающую в себя графический язык программирования;</w:t>
      </w:r>
    </w:p>
    <w:p w:rsidR="008967A7" w:rsidRPr="003E03B5" w:rsidRDefault="008967A7" w:rsidP="003E03B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подвижных и неподвижных соединений в конструкторе;</w:t>
      </w: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основные приемы конструирования роботов;</w:t>
      </w:r>
    </w:p>
    <w:p w:rsidR="008967A7" w:rsidRPr="003E03B5" w:rsidRDefault="008967A7" w:rsidP="003E03B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конструктивные особенности различных роботов;</w:t>
      </w:r>
    </w:p>
    <w:p w:rsidR="008967A7" w:rsidRPr="003E03B5" w:rsidRDefault="008967A7" w:rsidP="003E03B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передавать программы в RCX;</w:t>
      </w:r>
    </w:p>
    <w:p w:rsidR="008967A7" w:rsidRPr="003E03B5" w:rsidRDefault="008967A7" w:rsidP="003E03B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создания алгоритма программы, действия робототехнических средств;</w:t>
      </w:r>
    </w:p>
    <w:p w:rsidR="008967A7" w:rsidRPr="003E03B5" w:rsidRDefault="008967A7" w:rsidP="003E03B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использовать созданные программы;</w:t>
      </w:r>
    </w:p>
    <w:p w:rsidR="008967A7" w:rsidRPr="003E03B5" w:rsidRDefault="008967A7" w:rsidP="003E03B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</w:t>
      </w:r>
    </w:p>
    <w:p w:rsidR="008967A7" w:rsidRPr="003E03B5" w:rsidRDefault="008967A7" w:rsidP="003E03B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реально действующие модели роботов при помощи специальных элементов по разработанной схеме, по собственному замыслу;</w:t>
      </w:r>
    </w:p>
    <w:p w:rsidR="008967A7" w:rsidRPr="003E03B5" w:rsidRDefault="008967A7" w:rsidP="003E03B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программы на компьютере для различных роботов;</w:t>
      </w:r>
    </w:p>
    <w:p w:rsidR="008967A7" w:rsidRPr="003E03B5" w:rsidRDefault="008967A7" w:rsidP="003E03B5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 программы при необходимости;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:rsidR="008967A7" w:rsidRPr="003E03B5" w:rsidRDefault="008967A7" w:rsidP="003E03B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или намечать учебную задачу, ее конечную цель.</w:t>
      </w:r>
    </w:p>
    <w:p w:rsidR="008967A7" w:rsidRPr="003E03B5" w:rsidRDefault="008967A7" w:rsidP="003E03B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сборку робототехнических средств, с применением LEGO конструкторов;</w:t>
      </w:r>
    </w:p>
    <w:p w:rsidR="008967A7" w:rsidRPr="003E03B5" w:rsidRDefault="008967A7" w:rsidP="003E03B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программы для робототехнических средств.</w:t>
      </w:r>
    </w:p>
    <w:p w:rsidR="008967A7" w:rsidRPr="003E03B5" w:rsidRDefault="008967A7" w:rsidP="003E03B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результаты работы.</w:t>
      </w:r>
    </w:p>
    <w:p w:rsidR="008967A7" w:rsidRPr="003E03B5" w:rsidRDefault="008967A7" w:rsidP="003E03B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ход выполнения задания.</w:t>
      </w:r>
    </w:p>
    <w:p w:rsidR="008967A7" w:rsidRPr="003E03B5" w:rsidRDefault="008967A7" w:rsidP="003E03B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 выполнять задание.</w:t>
      </w:r>
    </w:p>
    <w:p w:rsidR="008967A7" w:rsidRPr="003E03B5" w:rsidRDefault="008967A7" w:rsidP="003E03B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руководить работой группы или коллектива.</w:t>
      </w:r>
    </w:p>
    <w:p w:rsidR="008967A7" w:rsidRPr="003E03B5" w:rsidRDefault="008967A7" w:rsidP="003E03B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высказываться устно в виде сообщения или доклада.</w:t>
      </w:r>
    </w:p>
    <w:p w:rsidR="008967A7" w:rsidRPr="003E03B5" w:rsidRDefault="008967A7" w:rsidP="003E03B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высказываться устно в виде рецензии ответа товарища.</w:t>
      </w:r>
    </w:p>
    <w:p w:rsidR="008967A7" w:rsidRPr="003E03B5" w:rsidRDefault="008967A7" w:rsidP="003E03B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одну и ту же информацию различными способами</w:t>
      </w: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67A7" w:rsidRPr="003E03B5" w:rsidRDefault="008967A7" w:rsidP="003E03B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МЕХАНИЗМ ОТСЛЕЖИВАНИЯ РЕЗУЛЬТАТОВ</w:t>
      </w:r>
    </w:p>
    <w:p w:rsidR="008967A7" w:rsidRPr="003E03B5" w:rsidRDefault="008967A7" w:rsidP="003E03B5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олимпиады;</w:t>
      </w:r>
    </w:p>
    <w:p w:rsidR="008967A7" w:rsidRPr="003E03B5" w:rsidRDefault="008967A7" w:rsidP="003E03B5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соревнования;</w:t>
      </w:r>
    </w:p>
    <w:p w:rsidR="008967A7" w:rsidRPr="003E03B5" w:rsidRDefault="008967A7" w:rsidP="003E03B5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учебно-исследовательские конференции.</w:t>
      </w:r>
    </w:p>
    <w:p w:rsidR="008967A7" w:rsidRPr="003E03B5" w:rsidRDefault="008967A7" w:rsidP="003E03B5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проекты.</w:t>
      </w:r>
    </w:p>
    <w:p w:rsidR="008967A7" w:rsidRPr="003E03B5" w:rsidRDefault="008967A7" w:rsidP="003E03B5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рекламных буклетов о проделанной работе;</w:t>
      </w:r>
    </w:p>
    <w:p w:rsidR="008967A7" w:rsidRDefault="008967A7" w:rsidP="003E03B5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03B5">
        <w:rPr>
          <w:rFonts w:ascii="Times New Roman" w:eastAsia="Times New Roman" w:hAnsi="Times New Roman" w:cs="Times New Roman"/>
          <w:color w:val="000000"/>
          <w:sz w:val="28"/>
          <w:szCs w:val="28"/>
        </w:rPr>
        <w:t>отзывы преподавателя и родителей учеников на сайте школы.</w:t>
      </w:r>
    </w:p>
    <w:p w:rsidR="001A531A" w:rsidRDefault="001A531A" w:rsidP="001A531A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531A" w:rsidRPr="003E03B5" w:rsidRDefault="001A531A" w:rsidP="001A531A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967A7" w:rsidRPr="001A531A" w:rsidRDefault="001A531A" w:rsidP="001A53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53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4"/>
        <w:gridCol w:w="1134"/>
        <w:gridCol w:w="2694"/>
      </w:tblGrid>
      <w:tr w:rsidR="00F47625" w:rsidRPr="001A531A" w:rsidTr="00EB6797">
        <w:tc>
          <w:tcPr>
            <w:tcW w:w="709" w:type="dxa"/>
          </w:tcPr>
          <w:p w:rsidR="00F47625" w:rsidRPr="001A531A" w:rsidRDefault="00F4762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F47625" w:rsidRPr="001A531A" w:rsidRDefault="00F4762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F47625" w:rsidRPr="001A531A" w:rsidRDefault="00F4762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694" w:type="dxa"/>
          </w:tcPr>
          <w:p w:rsidR="00F47625" w:rsidRPr="001A531A" w:rsidRDefault="00F4762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Примерные сроки проведения</w:t>
            </w:r>
          </w:p>
        </w:tc>
      </w:tr>
      <w:tr w:rsidR="003D7E14" w:rsidRPr="001A531A" w:rsidTr="00EB6797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и ТБ в кабинете информатики и при работе с конструкторами.</w:t>
            </w: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Введение в робототехнику. Подготовка конструкторов.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 и «самодельные» роботы. 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NXT 9797. </w:t>
            </w: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 необходимо знать перед началом работы с NXT. 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конструктора и NXT к дальнейшей работе. 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конструирования. 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передачи.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Датчики конструкторов LEGO на базе компьютера NXT 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Аппаратный и программный состав конструкторов LEGO на базе компьютера NXT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Одномоторная тележка.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 изменением передаточного отношения.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3D7E14" w:rsidRPr="001A531A" w:rsidTr="00EB6797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Робот-тягач. Преодоление препятствий.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3D7E14" w:rsidRPr="001A531A" w:rsidTr="00EB6797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Шагающие роботы.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3D7E14" w:rsidRPr="001A531A" w:rsidTr="00EB6797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Универсальный ходок. 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3D7E14" w:rsidRPr="001A531A" w:rsidTr="00EB6797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Маятник Капицы.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Двухмоторная тележка.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без компьютера.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</w:p>
        </w:tc>
      </w:tr>
      <w:tr w:rsidR="003D7E14" w:rsidRPr="001A531A" w:rsidTr="00EB6797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Компактная тележка. Полный привод.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</w:tr>
      <w:tr w:rsidR="003D7E14" w:rsidRPr="001A531A" w:rsidTr="00EB6797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на NXG. Введение.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Ветвление.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Циклы.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7F6755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3D7E14" w:rsidRPr="001A531A" w:rsidTr="00EB6797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Собираем модель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TriBot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Программируем и тестируем робота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TriBot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3D7E14" w:rsidRPr="001A531A" w:rsidTr="00EB6797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Собираем модель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RoboArm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Программируем и тестируем робота 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RoboArm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3D7E14" w:rsidRPr="001A531A" w:rsidTr="00EB6797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Собираем модель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Spike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Программируем и тестируем робота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Spike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3D7E14" w:rsidRPr="001A531A" w:rsidTr="00EB6797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Собираем модель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Alpha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Rex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Программируем и тестируем робота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Alpha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Rex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3D7E14" w:rsidRPr="001A531A" w:rsidTr="00EB6797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робота-сумоиста</w:t>
            </w:r>
            <w:proofErr w:type="spellEnd"/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и тестирование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робота-сумоиста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3D7E14" w:rsidRPr="001A531A" w:rsidTr="00EB6797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Соревнование "роботов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сумоистов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3D7E14" w:rsidRPr="001A531A" w:rsidTr="001D41B5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конструкции победителей. Подготовка роботов к соревнованиям. 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робота для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кегельринга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и тестирование робота для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гегельринга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"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кегельринг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конструкции победителей. Подготовка роботов к соревнованиям. 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робота для траектории.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и тестирование робота для траектории.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"траектория"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конструкции победителей. Подготовка роботов к соревнованиям. 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робота для биатлона.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BF755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и тестирование робота для биатлона.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"биатлон"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конструкции победителей. Подготовка роботов к соревнованиям. 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робота для слалома.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и тестирование робота для слалома.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"слалом"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конструкции победителей. Подготовка роботов к соревнованиям. 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робота для боулинга.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и тестирование робота для боулинга.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"боулинг"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конструкции победителей. Подготовка роботов к соревнованиям. 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3D7E14" w:rsidRPr="001A531A" w:rsidTr="00AE034A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Сборка робота для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перетягивания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каната.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Программирование и тестирование робота для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перетягивания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каната.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3D7E14" w:rsidRPr="001A531A" w:rsidTr="00AE034A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 "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каната"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конструкции победителей. Подготовка роботов к соревнованиям. 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3D7E14" w:rsidRPr="001A531A" w:rsidTr="0076533D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54" w:type="dxa"/>
          </w:tcPr>
          <w:p w:rsidR="003D7E14" w:rsidRPr="001A531A" w:rsidRDefault="003D7E14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регламентом соревнований WRO 2016. Определение категории участия.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806B11" w:rsidP="00316D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6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конструкции роботов для участия в соревнованиях WRO.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316D1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конструкции роботов для участия в соревнованиях WRO.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316D1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конструкции роботов для участия в соревнованиях WRO.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316D1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3D7E14" w:rsidRPr="001A531A" w:rsidTr="00AE034A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316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конструкции роботов для участия в </w:t>
            </w: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соревнованиях WRO.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3D7E14" w:rsidRPr="001A531A" w:rsidRDefault="00316D1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3D7E14" w:rsidRPr="001A531A" w:rsidTr="00AE034A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роботов для участия в соревнованиях WRO.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316D19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3D7E14" w:rsidRPr="001A531A" w:rsidTr="00D86BC4">
        <w:tc>
          <w:tcPr>
            <w:tcW w:w="709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  <w:vAlign w:val="bottom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роботов для участия в соревнованиях WRO.</w:t>
            </w:r>
          </w:p>
        </w:tc>
        <w:tc>
          <w:tcPr>
            <w:tcW w:w="1134" w:type="dxa"/>
          </w:tcPr>
          <w:p w:rsidR="003D7E14" w:rsidRPr="001A531A" w:rsidRDefault="003D7E14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D7E14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</w:tr>
      <w:tr w:rsidR="00CE6351" w:rsidRPr="001A531A" w:rsidTr="00AE034A">
        <w:tc>
          <w:tcPr>
            <w:tcW w:w="709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4" w:type="dxa"/>
            <w:vAlign w:val="bottom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роботов для участия в соревнованиях WRO.</w:t>
            </w:r>
          </w:p>
        </w:tc>
        <w:tc>
          <w:tcPr>
            <w:tcW w:w="1134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E6351" w:rsidRPr="001A531A" w:rsidRDefault="00CE6351" w:rsidP="0006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</w:tr>
      <w:tr w:rsidR="00CE6351" w:rsidRPr="001A531A" w:rsidTr="0076533D">
        <w:tc>
          <w:tcPr>
            <w:tcW w:w="709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4" w:type="dxa"/>
            <w:vAlign w:val="bottom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роботов для участия в соревнованиях WRO.</w:t>
            </w:r>
          </w:p>
        </w:tc>
        <w:tc>
          <w:tcPr>
            <w:tcW w:w="1134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E6351" w:rsidRPr="001A531A" w:rsidRDefault="00CE6351" w:rsidP="0006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</w:tr>
      <w:tr w:rsidR="00CE6351" w:rsidRPr="001A531A" w:rsidTr="0076533D">
        <w:tc>
          <w:tcPr>
            <w:tcW w:w="709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4" w:type="dxa"/>
            <w:vAlign w:val="bottom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 роботов для участия в соревнованиях WRO.</w:t>
            </w:r>
          </w:p>
        </w:tc>
        <w:tc>
          <w:tcPr>
            <w:tcW w:w="1134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E6351" w:rsidRPr="001A531A" w:rsidRDefault="00CE6351" w:rsidP="0006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CE6351" w:rsidRPr="001A531A" w:rsidTr="0076533D">
        <w:tc>
          <w:tcPr>
            <w:tcW w:w="709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4" w:type="dxa"/>
          </w:tcPr>
          <w:p w:rsidR="00CE6351" w:rsidRPr="001A531A" w:rsidRDefault="00CE6351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роботов и исправление ошибок.</w:t>
            </w:r>
          </w:p>
        </w:tc>
        <w:tc>
          <w:tcPr>
            <w:tcW w:w="1134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E6351" w:rsidRPr="001A531A" w:rsidRDefault="00CE6351" w:rsidP="0006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CE6351" w:rsidRPr="001A531A" w:rsidTr="00AE034A">
        <w:tc>
          <w:tcPr>
            <w:tcW w:w="709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54" w:type="dxa"/>
          </w:tcPr>
          <w:p w:rsidR="00CE6351" w:rsidRPr="001A531A" w:rsidRDefault="00CE6351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роботов и исправление ошибок.</w:t>
            </w:r>
          </w:p>
        </w:tc>
        <w:tc>
          <w:tcPr>
            <w:tcW w:w="1134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E6351" w:rsidRPr="001A531A" w:rsidRDefault="00CE6351" w:rsidP="0006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CE6351" w:rsidRPr="001A531A" w:rsidTr="0076533D">
        <w:tc>
          <w:tcPr>
            <w:tcW w:w="709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4" w:type="dxa"/>
            <w:vAlign w:val="bottom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ошибок </w:t>
            </w:r>
            <w:proofErr w:type="spellStart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приучастии</w:t>
            </w:r>
            <w:proofErr w:type="spellEnd"/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соревнованиях WRO.</w:t>
            </w:r>
          </w:p>
        </w:tc>
        <w:tc>
          <w:tcPr>
            <w:tcW w:w="1134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E6351" w:rsidRPr="001A531A" w:rsidRDefault="00CE6351" w:rsidP="0006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  <w:tr w:rsidR="00CE6351" w:rsidRPr="001A531A" w:rsidTr="0076533D">
        <w:tc>
          <w:tcPr>
            <w:tcW w:w="709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4" w:type="dxa"/>
          </w:tcPr>
          <w:p w:rsidR="00CE6351" w:rsidRPr="001A531A" w:rsidRDefault="00CE6351" w:rsidP="001A5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моделирование.</w:t>
            </w:r>
          </w:p>
        </w:tc>
        <w:tc>
          <w:tcPr>
            <w:tcW w:w="1134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E6351" w:rsidRPr="001A531A" w:rsidRDefault="00CE6351" w:rsidP="00061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CE6351" w:rsidRPr="001A531A" w:rsidTr="0076533D">
        <w:tc>
          <w:tcPr>
            <w:tcW w:w="709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E6351" w:rsidRPr="001A531A" w:rsidRDefault="00CE6351" w:rsidP="003326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94" w:type="dxa"/>
          </w:tcPr>
          <w:p w:rsidR="00CE6351" w:rsidRPr="001A531A" w:rsidRDefault="00CE6351" w:rsidP="001A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C51" w:rsidRDefault="00421C51" w:rsidP="00421C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1C51" w:rsidRDefault="00421C51" w:rsidP="00421C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1C51" w:rsidRPr="00421C51" w:rsidRDefault="00421C51" w:rsidP="00421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21C51" w:rsidRPr="00421C51" w:rsidRDefault="00421C51" w:rsidP="00421C51">
      <w:pPr>
        <w:pStyle w:val="a6"/>
        <w:numPr>
          <w:ilvl w:val="0"/>
          <w:numId w:val="13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В.А. Козлова, Робототехника в образовании </w:t>
      </w:r>
    </w:p>
    <w:p w:rsidR="00421C51" w:rsidRPr="00421C51" w:rsidRDefault="00421C51" w:rsidP="00421C51">
      <w:pPr>
        <w:pStyle w:val="a6"/>
        <w:numPr>
          <w:ilvl w:val="0"/>
          <w:numId w:val="13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Дистанционный курс «Конструирование и робототехника» - </w:t>
      </w:r>
    </w:p>
    <w:p w:rsidR="00421C51" w:rsidRPr="00421C51" w:rsidRDefault="00421C51" w:rsidP="00421C51">
      <w:pPr>
        <w:pStyle w:val="a6"/>
        <w:numPr>
          <w:ilvl w:val="0"/>
          <w:numId w:val="13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Ньютон С. Брага. Создание роботов в домашних условиях. – М.: </w:t>
      </w:r>
      <w:proofErr w:type="spellStart"/>
      <w:r w:rsidRPr="00421C51">
        <w:rPr>
          <w:rFonts w:ascii="Times New Roman" w:hAnsi="Times New Roman" w:cs="Times New Roman"/>
          <w:sz w:val="24"/>
          <w:szCs w:val="24"/>
        </w:rPr>
        <w:t>NTPress</w:t>
      </w:r>
      <w:proofErr w:type="spellEnd"/>
      <w:r w:rsidRPr="00421C51">
        <w:rPr>
          <w:rFonts w:ascii="Times New Roman" w:hAnsi="Times New Roman" w:cs="Times New Roman"/>
          <w:sz w:val="24"/>
          <w:szCs w:val="24"/>
        </w:rPr>
        <w:t xml:space="preserve">, 2007, 345 стр.; </w:t>
      </w:r>
    </w:p>
    <w:p w:rsidR="00421C51" w:rsidRPr="00421C51" w:rsidRDefault="00421C51" w:rsidP="00421C51">
      <w:pPr>
        <w:pStyle w:val="a6"/>
        <w:numPr>
          <w:ilvl w:val="0"/>
          <w:numId w:val="13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Филиппов С.А. Робототехника для детей и родителей. </w:t>
      </w:r>
      <w:proofErr w:type="spellStart"/>
      <w:proofErr w:type="gramStart"/>
      <w:r w:rsidRPr="00421C51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421C51">
        <w:rPr>
          <w:rFonts w:ascii="Times New Roman" w:hAnsi="Times New Roman" w:cs="Times New Roman"/>
          <w:sz w:val="24"/>
          <w:szCs w:val="24"/>
        </w:rPr>
        <w:t xml:space="preserve">, «Наука», 2013г. </w:t>
      </w:r>
    </w:p>
    <w:p w:rsidR="00421C51" w:rsidRPr="00421C51" w:rsidRDefault="00421C51" w:rsidP="00421C51">
      <w:pPr>
        <w:pStyle w:val="a6"/>
        <w:numPr>
          <w:ilvl w:val="0"/>
          <w:numId w:val="13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>Рогов Ю.В. Робототехника для детей и их родителей [Электронный ресурс] – Режим доступа: свободный http://xn----8sbhby8arey.xn--p1ai/</w:t>
      </w:r>
      <w:proofErr w:type="spellStart"/>
      <w:r w:rsidRPr="00421C51">
        <w:rPr>
          <w:rFonts w:ascii="Times New Roman" w:hAnsi="Times New Roman" w:cs="Times New Roman"/>
          <w:sz w:val="24"/>
          <w:szCs w:val="24"/>
        </w:rPr>
        <w:t>index.php</w:t>
      </w:r>
      <w:proofErr w:type="spellEnd"/>
      <w:r w:rsidRPr="00421C51">
        <w:rPr>
          <w:rFonts w:ascii="Times New Roman" w:hAnsi="Times New Roman" w:cs="Times New Roman"/>
          <w:sz w:val="24"/>
          <w:szCs w:val="24"/>
        </w:rPr>
        <w:t>/2012-07-07-02-11-23/</w:t>
      </w:r>
      <w:proofErr w:type="spellStart"/>
      <w:r w:rsidRPr="00421C51">
        <w:rPr>
          <w:rFonts w:ascii="Times New Roman" w:hAnsi="Times New Roman" w:cs="Times New Roman"/>
          <w:sz w:val="24"/>
          <w:szCs w:val="24"/>
        </w:rPr>
        <w:t>kcatalog</w:t>
      </w:r>
      <w:proofErr w:type="spellEnd"/>
      <w:r w:rsidRPr="00421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C51" w:rsidRPr="00421C51" w:rsidRDefault="00421C51" w:rsidP="00421C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1C51" w:rsidRPr="00421C51" w:rsidRDefault="00421C51" w:rsidP="00421C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C51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21C51" w:rsidRPr="00421C51" w:rsidRDefault="00421C51" w:rsidP="00421C51">
      <w:pPr>
        <w:pStyle w:val="a6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http://lego.rkc-74.ru/ </w:t>
      </w:r>
    </w:p>
    <w:p w:rsidR="00421C51" w:rsidRPr="00421C51" w:rsidRDefault="00421C51" w:rsidP="00421C51">
      <w:pPr>
        <w:pStyle w:val="a6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http://www.roboclub.ru </w:t>
      </w:r>
      <w:proofErr w:type="spellStart"/>
      <w:r w:rsidRPr="00421C51">
        <w:rPr>
          <w:rFonts w:ascii="Times New Roman" w:hAnsi="Times New Roman" w:cs="Times New Roman"/>
          <w:sz w:val="24"/>
          <w:szCs w:val="24"/>
        </w:rPr>
        <w:t>РобоКлуб</w:t>
      </w:r>
      <w:proofErr w:type="spellEnd"/>
      <w:r w:rsidRPr="00421C51">
        <w:rPr>
          <w:rFonts w:ascii="Times New Roman" w:hAnsi="Times New Roman" w:cs="Times New Roman"/>
          <w:sz w:val="24"/>
          <w:szCs w:val="24"/>
        </w:rPr>
        <w:t xml:space="preserve">. Практическая робототехника. </w:t>
      </w:r>
    </w:p>
    <w:p w:rsidR="00421C51" w:rsidRPr="00421C51" w:rsidRDefault="00421C51" w:rsidP="00421C51">
      <w:pPr>
        <w:pStyle w:val="a6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http://www.robot.ru Портал </w:t>
      </w:r>
      <w:proofErr w:type="spellStart"/>
      <w:r w:rsidRPr="00421C51">
        <w:rPr>
          <w:rFonts w:ascii="Times New Roman" w:hAnsi="Times New Roman" w:cs="Times New Roman"/>
          <w:sz w:val="24"/>
          <w:szCs w:val="24"/>
        </w:rPr>
        <w:t>Robot.Ru</w:t>
      </w:r>
      <w:proofErr w:type="spellEnd"/>
      <w:r w:rsidRPr="00421C51">
        <w:rPr>
          <w:rFonts w:ascii="Times New Roman" w:hAnsi="Times New Roman" w:cs="Times New Roman"/>
          <w:sz w:val="24"/>
          <w:szCs w:val="24"/>
        </w:rPr>
        <w:t xml:space="preserve"> Робототехника и Образование. </w:t>
      </w:r>
    </w:p>
    <w:p w:rsidR="00421C51" w:rsidRPr="00421C51" w:rsidRDefault="00421C51" w:rsidP="00421C51">
      <w:pPr>
        <w:pStyle w:val="a6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http://learning.9151394.ru </w:t>
      </w:r>
    </w:p>
    <w:p w:rsidR="00421C51" w:rsidRPr="00421C51" w:rsidRDefault="00421C51" w:rsidP="00421C51">
      <w:pPr>
        <w:pStyle w:val="a6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Сайт Министерства образования и науки Российской Федерации/Федеральные государственные образовательные стандарты: http://mon.gov.ru/pro/fgos/ </w:t>
      </w:r>
    </w:p>
    <w:p w:rsidR="00421C51" w:rsidRPr="00421C51" w:rsidRDefault="00421C51" w:rsidP="00421C51">
      <w:pPr>
        <w:pStyle w:val="a6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http://www.openclass.ru/wiki-pages/123792 </w:t>
      </w:r>
    </w:p>
    <w:p w:rsidR="00421C51" w:rsidRPr="00421C51" w:rsidRDefault="00421C51" w:rsidP="00421C51">
      <w:pPr>
        <w:pStyle w:val="a6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421C51">
        <w:rPr>
          <w:rFonts w:ascii="Times New Roman" w:hAnsi="Times New Roman" w:cs="Times New Roman"/>
          <w:sz w:val="24"/>
          <w:szCs w:val="24"/>
        </w:rPr>
        <w:t>www.uni-altai.ru</w:t>
      </w:r>
      <w:proofErr w:type="spellEnd"/>
      <w:r w:rsidRPr="00421C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1C51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421C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1C51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421C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21C51">
        <w:rPr>
          <w:rFonts w:ascii="Times New Roman" w:hAnsi="Times New Roman" w:cs="Times New Roman"/>
          <w:sz w:val="24"/>
          <w:szCs w:val="24"/>
        </w:rPr>
        <w:t>vesnik</w:t>
      </w:r>
      <w:proofErr w:type="spellEnd"/>
      <w:r w:rsidRPr="00421C51">
        <w:rPr>
          <w:rFonts w:ascii="Times New Roman" w:hAnsi="Times New Roman" w:cs="Times New Roman"/>
          <w:sz w:val="24"/>
          <w:szCs w:val="24"/>
        </w:rPr>
        <w:t xml:space="preserve">/3365-nomer-1-2010.html </w:t>
      </w:r>
    </w:p>
    <w:p w:rsidR="00421C51" w:rsidRPr="00421C51" w:rsidRDefault="00421C51" w:rsidP="00421C51">
      <w:pPr>
        <w:pStyle w:val="a6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http://confer.cschool.perm.ru/tezis/Ershov.doc </w:t>
      </w:r>
    </w:p>
    <w:p w:rsidR="00421C51" w:rsidRPr="00421C51" w:rsidRDefault="00421C51" w:rsidP="00421C51">
      <w:pPr>
        <w:pStyle w:val="a6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http://www.openclass.ru/wiki-pages/123792 </w:t>
      </w:r>
    </w:p>
    <w:p w:rsidR="00421C51" w:rsidRPr="00421C51" w:rsidRDefault="00421C51" w:rsidP="00421C51">
      <w:pPr>
        <w:pStyle w:val="a6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http://pedagogical_dictionary.academic.ru </w:t>
      </w:r>
    </w:p>
    <w:p w:rsidR="00421C51" w:rsidRPr="00421C51" w:rsidRDefault="00421C51" w:rsidP="00421C51">
      <w:pPr>
        <w:pStyle w:val="a6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21C51">
        <w:rPr>
          <w:rFonts w:ascii="Times New Roman" w:hAnsi="Times New Roman" w:cs="Times New Roman"/>
          <w:sz w:val="24"/>
          <w:szCs w:val="24"/>
        </w:rPr>
        <w:t xml:space="preserve">http://learning.9151394.ru/course/view.php?id=17 </w:t>
      </w:r>
    </w:p>
    <w:p w:rsidR="008967A7" w:rsidRPr="008967A7" w:rsidRDefault="008967A7" w:rsidP="008967A7">
      <w:pPr>
        <w:shd w:val="clear" w:color="auto" w:fill="FFFFFF"/>
        <w:spacing w:after="0" w:line="360" w:lineRule="atLeast"/>
        <w:ind w:left="87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8967A7" w:rsidRPr="008967A7" w:rsidSect="0046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6A5"/>
    <w:multiLevelType w:val="hybridMultilevel"/>
    <w:tmpl w:val="5E52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13182"/>
    <w:multiLevelType w:val="hybridMultilevel"/>
    <w:tmpl w:val="FD704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593AA2"/>
    <w:multiLevelType w:val="multilevel"/>
    <w:tmpl w:val="518A8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1627D"/>
    <w:multiLevelType w:val="multilevel"/>
    <w:tmpl w:val="4318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7411F"/>
    <w:multiLevelType w:val="hybridMultilevel"/>
    <w:tmpl w:val="07BC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11E36"/>
    <w:multiLevelType w:val="multilevel"/>
    <w:tmpl w:val="8532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E3A5F"/>
    <w:multiLevelType w:val="hybridMultilevel"/>
    <w:tmpl w:val="28220A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291F6B"/>
    <w:multiLevelType w:val="hybridMultilevel"/>
    <w:tmpl w:val="073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A47E4"/>
    <w:multiLevelType w:val="multilevel"/>
    <w:tmpl w:val="8E60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65F9A"/>
    <w:multiLevelType w:val="hybridMultilevel"/>
    <w:tmpl w:val="C15A5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5F19F8"/>
    <w:multiLevelType w:val="hybridMultilevel"/>
    <w:tmpl w:val="EB440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D3950"/>
    <w:multiLevelType w:val="multilevel"/>
    <w:tmpl w:val="E9AE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166664"/>
    <w:multiLevelType w:val="hybridMultilevel"/>
    <w:tmpl w:val="9214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CE1"/>
    <w:rsid w:val="000469DB"/>
    <w:rsid w:val="001A531A"/>
    <w:rsid w:val="002A64D2"/>
    <w:rsid w:val="00316D19"/>
    <w:rsid w:val="00332639"/>
    <w:rsid w:val="0036121E"/>
    <w:rsid w:val="00390900"/>
    <w:rsid w:val="003D7E14"/>
    <w:rsid w:val="003E03B5"/>
    <w:rsid w:val="00421C51"/>
    <w:rsid w:val="00463EFA"/>
    <w:rsid w:val="005F2CAC"/>
    <w:rsid w:val="006F5CE1"/>
    <w:rsid w:val="007F6755"/>
    <w:rsid w:val="00806B11"/>
    <w:rsid w:val="0083451E"/>
    <w:rsid w:val="008967A7"/>
    <w:rsid w:val="009A3DA6"/>
    <w:rsid w:val="009D27CE"/>
    <w:rsid w:val="00AA752C"/>
    <w:rsid w:val="00BF7559"/>
    <w:rsid w:val="00C26B61"/>
    <w:rsid w:val="00C36004"/>
    <w:rsid w:val="00CA20D8"/>
    <w:rsid w:val="00CE6351"/>
    <w:rsid w:val="00D843CF"/>
    <w:rsid w:val="00E67E07"/>
    <w:rsid w:val="00E70D23"/>
    <w:rsid w:val="00E74044"/>
    <w:rsid w:val="00EB6797"/>
    <w:rsid w:val="00F47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67A7"/>
  </w:style>
  <w:style w:type="character" w:styleId="a4">
    <w:name w:val="Hyperlink"/>
    <w:basedOn w:val="a0"/>
    <w:uiPriority w:val="99"/>
    <w:semiHidden/>
    <w:unhideWhenUsed/>
    <w:rsid w:val="008967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67A7"/>
    <w:rPr>
      <w:color w:val="800080"/>
      <w:u w:val="single"/>
    </w:rPr>
  </w:style>
  <w:style w:type="character" w:customStyle="1" w:styleId="ya-share2badge">
    <w:name w:val="ya-share2__badge"/>
    <w:basedOn w:val="a0"/>
    <w:rsid w:val="008967A7"/>
  </w:style>
  <w:style w:type="character" w:customStyle="1" w:styleId="ya-share2icon">
    <w:name w:val="ya-share2__icon"/>
    <w:basedOn w:val="a0"/>
    <w:rsid w:val="008967A7"/>
  </w:style>
  <w:style w:type="paragraph" w:styleId="a6">
    <w:name w:val="List Paragraph"/>
    <w:basedOn w:val="a"/>
    <w:uiPriority w:val="34"/>
    <w:qFormat/>
    <w:rsid w:val="0036121E"/>
    <w:pPr>
      <w:ind w:left="720"/>
      <w:contextualSpacing/>
    </w:pPr>
  </w:style>
  <w:style w:type="paragraph" w:customStyle="1" w:styleId="Default">
    <w:name w:val="Default"/>
    <w:rsid w:val="00421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6886">
          <w:marLeft w:val="150"/>
          <w:marRight w:val="150"/>
          <w:marTop w:val="75"/>
          <w:marBottom w:val="15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1333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5641">
              <w:marLeft w:val="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564B-038A-4617-8659-5E507ECC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 34-9</cp:lastModifiedBy>
  <cp:revision>17</cp:revision>
  <dcterms:created xsi:type="dcterms:W3CDTF">2017-06-13T12:27:00Z</dcterms:created>
  <dcterms:modified xsi:type="dcterms:W3CDTF">2019-09-04T02:14:00Z</dcterms:modified>
</cp:coreProperties>
</file>